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Tamer Ford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838"/>
        <w:gridCol w:w="1154"/>
        <w:gridCol w:w="991"/>
        <w:gridCol w:w="9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126.05</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315,677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Ford Tamer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1375"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3341</Characters>
  <CharactersWithSpaces>3894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